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920587" cy="121449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587" cy="12144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VERNASCA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f6onsiokny4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tba3tfx0397y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7ewzchiiqe7h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vrn59686qoxf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d3w0vqw3uga1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